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E13" w:rsidRDefault="009C6E13" w:rsidP="00F76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D3520">
        <w:rPr>
          <w:rFonts w:ascii="Times New Roman" w:hAnsi="Times New Roman" w:cs="Times New Roman"/>
          <w:b/>
          <w:sz w:val="28"/>
          <w:szCs w:val="28"/>
        </w:rPr>
        <w:t>Форма обращения Потребителя</w:t>
      </w:r>
      <w:r w:rsidR="00AE393F">
        <w:rPr>
          <w:rFonts w:ascii="Times New Roman" w:hAnsi="Times New Roman" w:cs="Times New Roman"/>
          <w:b/>
          <w:sz w:val="28"/>
          <w:szCs w:val="28"/>
        </w:rPr>
        <w:t xml:space="preserve"> по электронной почте</w:t>
      </w:r>
      <w:r w:rsidR="009B7B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43C">
        <w:rPr>
          <w:rFonts w:ascii="Times New Roman" w:hAnsi="Times New Roman" w:cs="Times New Roman"/>
          <w:b/>
          <w:sz w:val="28"/>
          <w:szCs w:val="28"/>
        </w:rPr>
        <w:t>(РОСТЕЛЕКОМ)</w:t>
      </w:r>
    </w:p>
    <w:p w:rsidR="00AE393F" w:rsidRPr="009D3520" w:rsidRDefault="00AE393F" w:rsidP="00F767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474" w:type="dxa"/>
        <w:tblLook w:val="04A0" w:firstRow="1" w:lastRow="0" w:firstColumn="1" w:lastColumn="0" w:noHBand="0" w:noVBand="1"/>
      </w:tblPr>
      <w:tblGrid>
        <w:gridCol w:w="704"/>
        <w:gridCol w:w="6095"/>
        <w:gridCol w:w="7938"/>
      </w:tblGrid>
      <w:tr w:rsidR="00585074" w:rsidRPr="009C6E13" w:rsidTr="00585074">
        <w:tc>
          <w:tcPr>
            <w:tcW w:w="704" w:type="dxa"/>
            <w:shd w:val="clear" w:color="auto" w:fill="E2EFD9" w:themeFill="accent6" w:themeFillTint="33"/>
          </w:tcPr>
          <w:p w:rsidR="00585074" w:rsidRPr="009D3520" w:rsidRDefault="00585074" w:rsidP="00631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52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5" w:type="dxa"/>
            <w:shd w:val="clear" w:color="auto" w:fill="E2EFD9" w:themeFill="accent6" w:themeFillTint="33"/>
          </w:tcPr>
          <w:p w:rsidR="00585074" w:rsidRPr="009D3520" w:rsidRDefault="00585074" w:rsidP="00631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52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  <w:p w:rsidR="00585074" w:rsidRPr="009D3520" w:rsidRDefault="00585074" w:rsidP="006313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3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9D352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*</w:t>
            </w:r>
            <w:r w:rsidRPr="009D3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D3520">
              <w:rPr>
                <w:rFonts w:ascii="Times New Roman" w:hAnsi="Times New Roman" w:cs="Times New Roman"/>
                <w:i/>
                <w:sz w:val="24"/>
                <w:szCs w:val="24"/>
              </w:rPr>
              <w:t>- обязательно для заполнения</w:t>
            </w:r>
            <w:r w:rsidRPr="009D3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7938" w:type="dxa"/>
            <w:shd w:val="clear" w:color="auto" w:fill="E2EFD9" w:themeFill="accent6" w:themeFillTint="33"/>
          </w:tcPr>
          <w:p w:rsidR="00585074" w:rsidRPr="009D3520" w:rsidRDefault="00585074" w:rsidP="00631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520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r w:rsidR="00E32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(образец заполнения)</w:t>
            </w:r>
          </w:p>
        </w:tc>
      </w:tr>
      <w:tr w:rsidR="00585074" w:rsidRPr="009C6E13" w:rsidTr="00585074">
        <w:tc>
          <w:tcPr>
            <w:tcW w:w="704" w:type="dxa"/>
          </w:tcPr>
          <w:p w:rsidR="00585074" w:rsidRPr="009C6E13" w:rsidRDefault="00585074" w:rsidP="0063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585074" w:rsidRPr="009C6E13" w:rsidRDefault="00585074" w:rsidP="0063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3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*</w:t>
            </w:r>
            <w:r w:rsidRPr="009C6E13">
              <w:rPr>
                <w:rFonts w:ascii="Times New Roman" w:hAnsi="Times New Roman"/>
                <w:bCs/>
                <w:sz w:val="24"/>
                <w:szCs w:val="24"/>
              </w:rPr>
              <w:t>Название социально-значимого объекта</w:t>
            </w:r>
          </w:p>
        </w:tc>
        <w:tc>
          <w:tcPr>
            <w:tcW w:w="7938" w:type="dxa"/>
          </w:tcPr>
          <w:p w:rsidR="00585074" w:rsidRPr="00544521" w:rsidRDefault="004C4180" w:rsidP="004C4180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4452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МБОУ СШ №14</w:t>
            </w:r>
          </w:p>
        </w:tc>
      </w:tr>
      <w:tr w:rsidR="00585074" w:rsidRPr="009C6E13" w:rsidTr="00585074">
        <w:tc>
          <w:tcPr>
            <w:tcW w:w="704" w:type="dxa"/>
          </w:tcPr>
          <w:p w:rsidR="00585074" w:rsidRPr="009C6E13" w:rsidRDefault="00585074" w:rsidP="0063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585074" w:rsidRPr="009C6E13" w:rsidRDefault="00585074" w:rsidP="0063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5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Pr="009C6E13">
              <w:rPr>
                <w:rFonts w:ascii="Times New Roman" w:hAnsi="Times New Roman"/>
                <w:bCs/>
                <w:sz w:val="24"/>
                <w:szCs w:val="24"/>
              </w:rPr>
              <w:t>социально-значимого объекта</w:t>
            </w:r>
          </w:p>
        </w:tc>
        <w:tc>
          <w:tcPr>
            <w:tcW w:w="7938" w:type="dxa"/>
          </w:tcPr>
          <w:p w:rsidR="00585074" w:rsidRPr="00544521" w:rsidRDefault="004C4180" w:rsidP="0063139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4452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Липецкая область, г. Липецк ул. Боевой проезд, д. 24а</w:t>
            </w:r>
          </w:p>
        </w:tc>
      </w:tr>
      <w:tr w:rsidR="00585074" w:rsidRPr="009C6E13" w:rsidTr="00585074">
        <w:tc>
          <w:tcPr>
            <w:tcW w:w="704" w:type="dxa"/>
          </w:tcPr>
          <w:p w:rsidR="00585074" w:rsidRPr="009C6E13" w:rsidRDefault="00585074" w:rsidP="0063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585074" w:rsidRDefault="00585074" w:rsidP="0063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5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 w:rsidR="00AC7887">
              <w:rPr>
                <w:rFonts w:ascii="Times New Roman" w:hAnsi="Times New Roman" w:cs="Times New Roman"/>
                <w:sz w:val="24"/>
                <w:szCs w:val="24"/>
              </w:rPr>
              <w:t xml:space="preserve">ФИО, должность </w:t>
            </w:r>
            <w:r w:rsidRPr="009C6E13">
              <w:rPr>
                <w:rFonts w:ascii="Times New Roman" w:hAnsi="Times New Roman" w:cs="Times New Roman"/>
                <w:sz w:val="24"/>
                <w:szCs w:val="24"/>
              </w:rPr>
              <w:t>и контактные данные</w:t>
            </w:r>
            <w:r w:rsidR="0003383B">
              <w:rPr>
                <w:rFonts w:ascii="Times New Roman" w:hAnsi="Times New Roman" w:cs="Times New Roman"/>
                <w:sz w:val="24"/>
                <w:szCs w:val="24"/>
              </w:rPr>
              <w:t xml:space="preserve"> (телефон</w:t>
            </w:r>
            <w:r w:rsidR="00150133">
              <w:rPr>
                <w:rFonts w:ascii="Times New Roman" w:hAnsi="Times New Roman" w:cs="Times New Roman"/>
                <w:sz w:val="24"/>
                <w:szCs w:val="24"/>
              </w:rPr>
              <w:t xml:space="preserve">, эл. </w:t>
            </w:r>
            <w:r w:rsidR="000338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0133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r w:rsidR="000338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38" w:type="dxa"/>
          </w:tcPr>
          <w:p w:rsidR="00585074" w:rsidRPr="00544521" w:rsidRDefault="004C4180" w:rsidP="00303C26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4452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Поляков Алексей </w:t>
            </w:r>
            <w:r w:rsidR="00303C26" w:rsidRPr="0054452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</w:t>
            </w:r>
            <w:r w:rsidRPr="0054452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етрович, системный администратор, 89508032368, </w:t>
            </w:r>
            <w:r w:rsidRPr="0054452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admin</w:t>
            </w:r>
            <w:r w:rsidRPr="0054452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@</w:t>
            </w:r>
            <w:proofErr w:type="spellStart"/>
            <w:r w:rsidRPr="0054452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kover</w:t>
            </w:r>
            <w:proofErr w:type="spellEnd"/>
            <w:r w:rsidRPr="0054452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48.</w:t>
            </w:r>
            <w:proofErr w:type="spellStart"/>
            <w:r w:rsidRPr="0054452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85074" w:rsidRPr="009C6E13" w:rsidTr="00585074">
        <w:tc>
          <w:tcPr>
            <w:tcW w:w="704" w:type="dxa"/>
          </w:tcPr>
          <w:p w:rsidR="00585074" w:rsidRPr="009C6E13" w:rsidRDefault="00585074" w:rsidP="0063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585074" w:rsidRPr="009C6E13" w:rsidRDefault="00585074" w:rsidP="0063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520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*</w:t>
            </w:r>
            <w:r w:rsidRPr="009C6E13">
              <w:rPr>
                <w:rFonts w:ascii="Times New Roman" w:hAnsi="Times New Roman"/>
                <w:bCs/>
                <w:sz w:val="24"/>
                <w:szCs w:val="24"/>
              </w:rPr>
              <w:t>Дата и время возникновения проблемы</w:t>
            </w:r>
          </w:p>
        </w:tc>
        <w:tc>
          <w:tcPr>
            <w:tcW w:w="7938" w:type="dxa"/>
          </w:tcPr>
          <w:p w:rsidR="00585074" w:rsidRPr="00544521" w:rsidRDefault="004C4180" w:rsidP="00187D1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4452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10</w:t>
            </w:r>
            <w:r w:rsidRPr="0054452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.03</w:t>
            </w:r>
            <w:r w:rsidR="00585074" w:rsidRPr="0054452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.2022 15:42</w:t>
            </w:r>
          </w:p>
        </w:tc>
      </w:tr>
      <w:tr w:rsidR="00585074" w:rsidRPr="009C6E13" w:rsidTr="00585074">
        <w:tc>
          <w:tcPr>
            <w:tcW w:w="704" w:type="dxa"/>
          </w:tcPr>
          <w:p w:rsidR="00585074" w:rsidRPr="009C6E13" w:rsidRDefault="00585074" w:rsidP="0063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585074" w:rsidRPr="009C6E13" w:rsidRDefault="00585074" w:rsidP="0063139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5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9C6E13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</w:t>
            </w:r>
          </w:p>
          <w:p w:rsidR="00585074" w:rsidRPr="009D3520" w:rsidRDefault="00585074" w:rsidP="00631396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D3520">
              <w:rPr>
                <w:rFonts w:ascii="Times New Roman" w:hAnsi="Times New Roman" w:cs="Times New Roman"/>
                <w:i/>
                <w:sz w:val="24"/>
                <w:szCs w:val="24"/>
              </w:rPr>
              <w:t>(недоступность или ухудшение качества)</w:t>
            </w:r>
          </w:p>
        </w:tc>
        <w:tc>
          <w:tcPr>
            <w:tcW w:w="7938" w:type="dxa"/>
          </w:tcPr>
          <w:p w:rsidR="004C4180" w:rsidRPr="00544521" w:rsidRDefault="004C4180" w:rsidP="004C4180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4452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1) Не работает зум (скриншот ниже). Это проблема на Вашей стороне или блокировка со стороны сервиса?</w:t>
            </w:r>
          </w:p>
          <w:p w:rsidR="004C4180" w:rsidRPr="00544521" w:rsidRDefault="004C4180" w:rsidP="004C4180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585074" w:rsidRPr="00544521" w:rsidRDefault="004C4180" w:rsidP="004C4180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4452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2) Проблема с подключением к </w:t>
            </w:r>
            <w:proofErr w:type="spellStart"/>
            <w:r w:rsidRPr="0054452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ftp</w:t>
            </w:r>
            <w:proofErr w:type="spellEnd"/>
            <w:r w:rsidRPr="0054452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серверу официального сайта школы schkola14.ru, расположенный на серверах nic.ru, не происходит чтение каталога. С другого интернет провайдера работает без проблем.</w:t>
            </w:r>
          </w:p>
        </w:tc>
      </w:tr>
      <w:tr w:rsidR="00585074" w:rsidRPr="009C6E13" w:rsidTr="00585074">
        <w:tc>
          <w:tcPr>
            <w:tcW w:w="704" w:type="dxa"/>
          </w:tcPr>
          <w:p w:rsidR="00585074" w:rsidRPr="009C6E13" w:rsidRDefault="00585074" w:rsidP="0063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585074" w:rsidRDefault="00585074" w:rsidP="00631396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электропитания в здании</w:t>
            </w:r>
          </w:p>
        </w:tc>
        <w:tc>
          <w:tcPr>
            <w:tcW w:w="7938" w:type="dxa"/>
          </w:tcPr>
          <w:p w:rsidR="00585074" w:rsidRPr="00544521" w:rsidRDefault="00187D15" w:rsidP="0063139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4452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есть</w:t>
            </w:r>
          </w:p>
        </w:tc>
      </w:tr>
      <w:tr w:rsidR="00585074" w:rsidRPr="009C6E13" w:rsidTr="00585074">
        <w:tc>
          <w:tcPr>
            <w:tcW w:w="704" w:type="dxa"/>
          </w:tcPr>
          <w:p w:rsidR="00585074" w:rsidRDefault="00585074" w:rsidP="0063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585074" w:rsidRPr="009C6E13" w:rsidRDefault="00585074" w:rsidP="0063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электропитания в помещении</w:t>
            </w:r>
          </w:p>
        </w:tc>
        <w:tc>
          <w:tcPr>
            <w:tcW w:w="7938" w:type="dxa"/>
          </w:tcPr>
          <w:p w:rsidR="00585074" w:rsidRPr="00544521" w:rsidRDefault="00585074" w:rsidP="0063139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4452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есть</w:t>
            </w:r>
          </w:p>
        </w:tc>
      </w:tr>
      <w:tr w:rsidR="00585074" w:rsidRPr="009C6E13" w:rsidTr="00585074">
        <w:tc>
          <w:tcPr>
            <w:tcW w:w="704" w:type="dxa"/>
          </w:tcPr>
          <w:p w:rsidR="00585074" w:rsidRPr="009C6E13" w:rsidRDefault="00585074" w:rsidP="0063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585074" w:rsidRPr="009C6E13" w:rsidRDefault="00585074" w:rsidP="0063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электропитания </w:t>
            </w:r>
            <w:r w:rsidRPr="009C6E13">
              <w:rPr>
                <w:rFonts w:ascii="Times New Roman" w:hAnsi="Times New Roman"/>
                <w:bCs/>
                <w:sz w:val="24"/>
                <w:szCs w:val="28"/>
              </w:rPr>
              <w:t>на оконечном оборудовании</w:t>
            </w:r>
          </w:p>
        </w:tc>
        <w:tc>
          <w:tcPr>
            <w:tcW w:w="7938" w:type="dxa"/>
          </w:tcPr>
          <w:p w:rsidR="00585074" w:rsidRPr="00544521" w:rsidRDefault="00585074" w:rsidP="0063139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4452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есть</w:t>
            </w:r>
          </w:p>
        </w:tc>
      </w:tr>
      <w:tr w:rsidR="00585074" w:rsidRPr="009C6E13" w:rsidTr="00585074">
        <w:tc>
          <w:tcPr>
            <w:tcW w:w="704" w:type="dxa"/>
          </w:tcPr>
          <w:p w:rsidR="00585074" w:rsidRPr="009C6E13" w:rsidRDefault="00585074" w:rsidP="0063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585074" w:rsidRPr="009C6E13" w:rsidRDefault="00585074" w:rsidP="0063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И</w:t>
            </w:r>
            <w:r w:rsidRPr="009C6E13">
              <w:rPr>
                <w:rFonts w:ascii="Times New Roman" w:hAnsi="Times New Roman"/>
                <w:bCs/>
                <w:sz w:val="24"/>
                <w:szCs w:val="28"/>
              </w:rPr>
              <w:t>нформаци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я</w:t>
            </w:r>
            <w:r w:rsidRPr="009C6E13">
              <w:rPr>
                <w:rFonts w:ascii="Times New Roman" w:hAnsi="Times New Roman"/>
                <w:bCs/>
                <w:sz w:val="24"/>
                <w:szCs w:val="28"/>
              </w:rPr>
              <w:t xml:space="preserve"> о перезагрузке оборудования</w:t>
            </w:r>
          </w:p>
        </w:tc>
        <w:tc>
          <w:tcPr>
            <w:tcW w:w="7938" w:type="dxa"/>
          </w:tcPr>
          <w:p w:rsidR="00585074" w:rsidRPr="00544521" w:rsidRDefault="00585074" w:rsidP="0063139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4452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Перезагрузка проведена, изменений нет</w:t>
            </w:r>
          </w:p>
        </w:tc>
      </w:tr>
      <w:tr w:rsidR="00585074" w:rsidRPr="009C6E13" w:rsidTr="00585074">
        <w:tc>
          <w:tcPr>
            <w:tcW w:w="704" w:type="dxa"/>
            <w:shd w:val="clear" w:color="auto" w:fill="FFFF00"/>
          </w:tcPr>
          <w:p w:rsidR="00585074" w:rsidRDefault="00585074" w:rsidP="0063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2"/>
            <w:shd w:val="clear" w:color="auto" w:fill="FFFF00"/>
          </w:tcPr>
          <w:p w:rsidR="00585074" w:rsidRPr="00544521" w:rsidRDefault="00585074" w:rsidP="00631396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4452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Заполняется </w:t>
            </w:r>
            <w:r w:rsidRPr="0054452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IT</w:t>
            </w:r>
            <w:r w:rsidRPr="0054452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специалистом</w:t>
            </w:r>
            <w:r w:rsidR="00BC543C" w:rsidRPr="0054452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социально-значимого объекта</w:t>
            </w:r>
          </w:p>
        </w:tc>
      </w:tr>
      <w:tr w:rsidR="00585074" w:rsidRPr="009C6E13" w:rsidTr="00585074">
        <w:tc>
          <w:tcPr>
            <w:tcW w:w="704" w:type="dxa"/>
          </w:tcPr>
          <w:p w:rsidR="00585074" w:rsidRPr="009C6E13" w:rsidRDefault="00585074" w:rsidP="00433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34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:rsidR="00585074" w:rsidRPr="009D3520" w:rsidRDefault="00585074" w:rsidP="006313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Р</w:t>
            </w:r>
            <w:r w:rsidRPr="009C6E13">
              <w:rPr>
                <w:rFonts w:ascii="Times New Roman" w:hAnsi="Times New Roman"/>
                <w:bCs/>
                <w:sz w:val="24"/>
                <w:szCs w:val="28"/>
              </w:rPr>
              <w:t>езультаты первичной диагностики (</w:t>
            </w:r>
            <w:proofErr w:type="spellStart"/>
            <w:r w:rsidRPr="009C6E13">
              <w:rPr>
                <w:rFonts w:ascii="Times New Roman" w:hAnsi="Times New Roman"/>
                <w:bCs/>
                <w:sz w:val="24"/>
                <w:szCs w:val="28"/>
              </w:rPr>
              <w:t>ping</w:t>
            </w:r>
            <w:proofErr w:type="spellEnd"/>
            <w:r w:rsidRPr="009C6E13">
              <w:rPr>
                <w:rFonts w:ascii="Times New Roman" w:hAnsi="Times New Roman"/>
                <w:bCs/>
                <w:sz w:val="24"/>
                <w:szCs w:val="28"/>
              </w:rPr>
              <w:t xml:space="preserve">, </w:t>
            </w:r>
            <w:proofErr w:type="spellStart"/>
            <w:r w:rsidRPr="009C6E13">
              <w:rPr>
                <w:rFonts w:ascii="Times New Roman" w:hAnsi="Times New Roman"/>
                <w:bCs/>
                <w:sz w:val="24"/>
                <w:szCs w:val="28"/>
              </w:rPr>
              <w:t>trace</w:t>
            </w:r>
            <w:proofErr w:type="spellEnd"/>
            <w:r w:rsidRPr="009C6E13">
              <w:rPr>
                <w:rFonts w:ascii="Times New Roman" w:hAnsi="Times New Roman"/>
                <w:bCs/>
                <w:sz w:val="24"/>
                <w:szCs w:val="28"/>
              </w:rPr>
              <w:t xml:space="preserve">) с указанием IP-адреса оборудования </w:t>
            </w:r>
          </w:p>
        </w:tc>
        <w:tc>
          <w:tcPr>
            <w:tcW w:w="7938" w:type="dxa"/>
          </w:tcPr>
          <w:p w:rsidR="00585074" w:rsidRPr="009C6E13" w:rsidRDefault="00585074" w:rsidP="0063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074" w:rsidRPr="009C6E13" w:rsidTr="00585074">
        <w:tc>
          <w:tcPr>
            <w:tcW w:w="704" w:type="dxa"/>
          </w:tcPr>
          <w:p w:rsidR="00585074" w:rsidRDefault="00585074" w:rsidP="00433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3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585074" w:rsidRDefault="00585074" w:rsidP="0063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И</w:t>
            </w:r>
            <w:r w:rsidRPr="009C6E13">
              <w:rPr>
                <w:rFonts w:ascii="Times New Roman" w:hAnsi="Times New Roman"/>
                <w:bCs/>
                <w:sz w:val="24"/>
                <w:szCs w:val="28"/>
              </w:rPr>
              <w:t>нформаци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я</w:t>
            </w:r>
            <w:r w:rsidRPr="009C6E13">
              <w:rPr>
                <w:rFonts w:ascii="Times New Roman" w:hAnsi="Times New Roman"/>
                <w:bCs/>
                <w:sz w:val="24"/>
                <w:szCs w:val="28"/>
              </w:rPr>
              <w:t xml:space="preserve"> о внешней индикации на оборудовании</w:t>
            </w:r>
          </w:p>
        </w:tc>
        <w:tc>
          <w:tcPr>
            <w:tcW w:w="7938" w:type="dxa"/>
          </w:tcPr>
          <w:p w:rsidR="00585074" w:rsidRPr="009C6E13" w:rsidRDefault="00585074" w:rsidP="0063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6E13" w:rsidRDefault="009C6E13" w:rsidP="00F7675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C6E13" w:rsidSect="00F76756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83772"/>
    <w:multiLevelType w:val="hybridMultilevel"/>
    <w:tmpl w:val="22AC6D52"/>
    <w:lvl w:ilvl="0" w:tplc="384E6BE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48C71A7"/>
    <w:multiLevelType w:val="hybridMultilevel"/>
    <w:tmpl w:val="14BE2FF2"/>
    <w:lvl w:ilvl="0" w:tplc="874042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56"/>
    <w:rsid w:val="0003383B"/>
    <w:rsid w:val="000F5855"/>
    <w:rsid w:val="00150133"/>
    <w:rsid w:val="00187D15"/>
    <w:rsid w:val="00207032"/>
    <w:rsid w:val="00303C26"/>
    <w:rsid w:val="00306A12"/>
    <w:rsid w:val="00433481"/>
    <w:rsid w:val="0047675C"/>
    <w:rsid w:val="004C4180"/>
    <w:rsid w:val="00544521"/>
    <w:rsid w:val="00585074"/>
    <w:rsid w:val="007A171C"/>
    <w:rsid w:val="009B7B7E"/>
    <w:rsid w:val="009C6E13"/>
    <w:rsid w:val="009D3520"/>
    <w:rsid w:val="00A43D12"/>
    <w:rsid w:val="00AC7887"/>
    <w:rsid w:val="00AE393F"/>
    <w:rsid w:val="00BC543C"/>
    <w:rsid w:val="00CF7280"/>
    <w:rsid w:val="00E32EED"/>
    <w:rsid w:val="00F76756"/>
    <w:rsid w:val="00F82DD4"/>
    <w:rsid w:val="00FA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6E1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7675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6E1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76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Лариса Завьялова</cp:lastModifiedBy>
  <cp:revision>2</cp:revision>
  <dcterms:created xsi:type="dcterms:W3CDTF">2022-03-15T09:07:00Z</dcterms:created>
  <dcterms:modified xsi:type="dcterms:W3CDTF">2022-03-15T09:07:00Z</dcterms:modified>
</cp:coreProperties>
</file>